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C24B" w14:textId="77777777" w:rsidR="008D4C3B" w:rsidRDefault="008D4C3B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CALL TO ORDER</w:t>
      </w:r>
      <w:r w:rsidR="00B7468A" w:rsidRPr="008E79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6816" w:rsidRPr="008E7927">
        <w:rPr>
          <w:rFonts w:ascii="Times New Roman" w:hAnsi="Times New Roman" w:cs="Times New Roman"/>
          <w:b/>
          <w:sz w:val="20"/>
          <w:szCs w:val="20"/>
        </w:rPr>
        <w:t>(</w:t>
      </w:r>
      <w:r w:rsidR="00846974" w:rsidRPr="008E7927">
        <w:rPr>
          <w:rFonts w:ascii="Times New Roman" w:hAnsi="Times New Roman" w:cs="Times New Roman"/>
          <w:b/>
          <w:sz w:val="20"/>
          <w:szCs w:val="20"/>
        </w:rPr>
        <w:t>4</w:t>
      </w:r>
      <w:r w:rsidR="00DE623F" w:rsidRPr="008E7927">
        <w:rPr>
          <w:rFonts w:ascii="Times New Roman" w:hAnsi="Times New Roman" w:cs="Times New Roman"/>
          <w:b/>
          <w:sz w:val="20"/>
          <w:szCs w:val="20"/>
        </w:rPr>
        <w:t>:</w:t>
      </w:r>
      <w:r w:rsidR="00B379DC">
        <w:rPr>
          <w:rFonts w:ascii="Times New Roman" w:hAnsi="Times New Roman" w:cs="Times New Roman"/>
          <w:b/>
          <w:sz w:val="20"/>
          <w:szCs w:val="20"/>
        </w:rPr>
        <w:t>00</w:t>
      </w:r>
      <w:r w:rsidR="00BB3346" w:rsidRPr="008E7927">
        <w:rPr>
          <w:rFonts w:ascii="Times New Roman" w:hAnsi="Times New Roman" w:cs="Times New Roman"/>
          <w:b/>
          <w:sz w:val="20"/>
          <w:szCs w:val="20"/>
        </w:rPr>
        <w:t xml:space="preserve"> pm)</w:t>
      </w:r>
    </w:p>
    <w:p w14:paraId="5DEC6B3F" w14:textId="712F26B3" w:rsidR="00B379DC" w:rsidRPr="008E7927" w:rsidRDefault="00673BEF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OFFICER APPOINTMENT/ELECTIONS</w:t>
      </w:r>
      <w:r w:rsidR="00B379DC">
        <w:rPr>
          <w:rFonts w:ascii="Times New Roman" w:hAnsi="Times New Roman" w:cs="Times New Roman"/>
          <w:b/>
          <w:sz w:val="20"/>
          <w:szCs w:val="20"/>
        </w:rPr>
        <w:t>:</w:t>
      </w:r>
    </w:p>
    <w:p w14:paraId="51DB2BF9" w14:textId="77777777" w:rsidR="008D4C3B" w:rsidRPr="008E7927" w:rsidRDefault="008D4C3B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CITIZEN’S INPUT</w:t>
      </w:r>
      <w:r w:rsidR="00B22423" w:rsidRPr="008E7927">
        <w:rPr>
          <w:rFonts w:ascii="Times New Roman" w:hAnsi="Times New Roman" w:cs="Times New Roman"/>
          <w:b/>
          <w:sz w:val="20"/>
          <w:szCs w:val="20"/>
        </w:rPr>
        <w:t xml:space="preserve"> (OPEN FOR CITIZEN COMMENTS)</w:t>
      </w:r>
    </w:p>
    <w:p w14:paraId="6032D25C" w14:textId="77777777" w:rsidR="00B7468A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 xml:space="preserve">APPROVAL OF </w:t>
      </w:r>
      <w:r w:rsidR="00954896" w:rsidRPr="008E7927">
        <w:rPr>
          <w:b/>
          <w:sz w:val="20"/>
          <w:szCs w:val="20"/>
        </w:rPr>
        <w:t xml:space="preserve">MEETING </w:t>
      </w:r>
      <w:r w:rsidRPr="008E7927">
        <w:rPr>
          <w:b/>
          <w:sz w:val="20"/>
          <w:szCs w:val="20"/>
        </w:rPr>
        <w:t>MINUTES</w:t>
      </w:r>
      <w:r w:rsidR="0038215D" w:rsidRPr="008E7927">
        <w:rPr>
          <w:b/>
          <w:sz w:val="20"/>
          <w:szCs w:val="20"/>
        </w:rPr>
        <w:t>:</w:t>
      </w:r>
    </w:p>
    <w:p w14:paraId="18BD0AA3" w14:textId="77777777" w:rsidR="00576AD6" w:rsidRDefault="006F5FEC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11, 2018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14:paraId="274DC251" w14:textId="77777777" w:rsidR="008D4C3B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TREASURER/FINANCIAL</w:t>
      </w:r>
    </w:p>
    <w:p w14:paraId="6D24729E" w14:textId="77777777"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6F5FEC">
        <w:rPr>
          <w:rFonts w:ascii="Times New Roman" w:hAnsi="Times New Roman" w:cs="Times New Roman"/>
          <w:sz w:val="20"/>
          <w:szCs w:val="20"/>
        </w:rPr>
        <w:t>January 6,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 xml:space="preserve">through </w:t>
      </w:r>
      <w:r w:rsidR="006F5FEC">
        <w:rPr>
          <w:rFonts w:ascii="Times New Roman" w:hAnsi="Times New Roman" w:cs="Times New Roman"/>
          <w:sz w:val="20"/>
          <w:szCs w:val="20"/>
        </w:rPr>
        <w:t>February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2A4E0565" w14:textId="048EC355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31 January 2018 (unaudited)</w:t>
      </w:r>
    </w:p>
    <w:p w14:paraId="0E31C00C" w14:textId="62EC44EC" w:rsidR="00576AD6" w:rsidRDefault="000F51C9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Balance Sheet </w:t>
      </w:r>
    </w:p>
    <w:p w14:paraId="36A1E056" w14:textId="1134E5A8" w:rsidR="006F5FEC" w:rsidRDefault="006F5FEC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Profit/Loss Statement </w:t>
      </w:r>
    </w:p>
    <w:p w14:paraId="7B281AC1" w14:textId="64E99351" w:rsidR="006F5FEC" w:rsidRDefault="006F5FEC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Revenue/Expense by function </w:t>
      </w:r>
    </w:p>
    <w:p w14:paraId="4C97644F" w14:textId="242E56E0" w:rsidR="00D17F49" w:rsidRPr="00333D38" w:rsidRDefault="00445C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33D38">
        <w:rPr>
          <w:rFonts w:ascii="Times New Roman" w:hAnsi="Times New Roman" w:cs="Times New Roman"/>
          <w:sz w:val="20"/>
          <w:szCs w:val="20"/>
        </w:rPr>
        <w:t xml:space="preserve">Workload </w:t>
      </w:r>
      <w:r w:rsidR="000F51C9">
        <w:rPr>
          <w:rFonts w:ascii="Times New Roman" w:hAnsi="Times New Roman" w:cs="Times New Roman"/>
          <w:sz w:val="20"/>
          <w:szCs w:val="20"/>
        </w:rPr>
        <w:t>Graphs</w:t>
      </w:r>
    </w:p>
    <w:p w14:paraId="66F010D3" w14:textId="77777777" w:rsidR="00ED313E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O</w:t>
      </w:r>
      <w:r w:rsidR="005123D6" w:rsidRPr="008E7927">
        <w:rPr>
          <w:b/>
          <w:sz w:val="20"/>
          <w:szCs w:val="20"/>
        </w:rPr>
        <w:t>NGOING</w:t>
      </w:r>
      <w:r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>/</w:t>
      </w:r>
      <w:r w:rsidR="005F79F5"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 xml:space="preserve">REGULAR </w:t>
      </w:r>
      <w:r w:rsidRPr="008E7927">
        <w:rPr>
          <w:b/>
          <w:sz w:val="20"/>
          <w:szCs w:val="20"/>
        </w:rPr>
        <w:t>BUSINESS</w:t>
      </w:r>
    </w:p>
    <w:p w14:paraId="22C25E99" w14:textId="77777777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571CF793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</w:t>
      </w:r>
      <w:r w:rsidR="001F0980">
        <w:rPr>
          <w:rFonts w:ascii="Times New Roman" w:hAnsi="Times New Roman" w:cs="Times New Roman"/>
          <w:sz w:val="20"/>
          <w:szCs w:val="20"/>
        </w:rPr>
        <w:t>District Clerk</w:t>
      </w:r>
      <w:r w:rsidR="00576AD6">
        <w:rPr>
          <w:rFonts w:ascii="Times New Roman" w:hAnsi="Times New Roman" w:cs="Times New Roman"/>
          <w:sz w:val="20"/>
          <w:szCs w:val="20"/>
        </w:rPr>
        <w:t>)</w:t>
      </w:r>
    </w:p>
    <w:p w14:paraId="0D52A815" w14:textId="3CD86CBE" w:rsidR="008D7324" w:rsidRDefault="008D7324" w:rsidP="008D7324">
      <w:pPr>
        <w:pStyle w:val="ListParagraph"/>
        <w:numPr>
          <w:ilvl w:val="2"/>
          <w:numId w:val="18"/>
        </w:numPr>
        <w:spacing w:after="0" w:line="240" w:lineRule="auto"/>
        <w:ind w:left="153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Presentation of the Legislative Audit General Best Management Practices District Status</w:t>
      </w:r>
    </w:p>
    <w:p w14:paraId="2F0A838D" w14:textId="7777777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</w:p>
    <w:p w14:paraId="6E345D6B" w14:textId="7777777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</w:t>
      </w:r>
      <w:r w:rsidR="00B379DC">
        <w:rPr>
          <w:rFonts w:ascii="Times New Roman" w:hAnsi="Times New Roman" w:cs="Times New Roman"/>
          <w:sz w:val="20"/>
          <w:szCs w:val="20"/>
        </w:rPr>
        <w:t>/Calendar</w:t>
      </w:r>
      <w:r w:rsidRPr="005E1B4E">
        <w:rPr>
          <w:rFonts w:ascii="Times New Roman" w:hAnsi="Times New Roman" w:cs="Times New Roman"/>
          <w:sz w:val="20"/>
          <w:szCs w:val="20"/>
        </w:rPr>
        <w:t xml:space="preserve"> Updates</w:t>
      </w:r>
    </w:p>
    <w:p w14:paraId="69F0B30D" w14:textId="77777777" w:rsidR="008E0151" w:rsidRDefault="008E0151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Zero Waste Conference, March 5-7, 2018, Denver (part of SWANA</w:t>
      </w:r>
      <w:r w:rsidR="006C32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Palooza </w:t>
      </w:r>
      <w:r w:rsidR="002A5AEC">
        <w:rPr>
          <w:rFonts w:ascii="Times New Roman" w:hAnsi="Times New Roman" w:cs="Times New Roman"/>
          <w:sz w:val="20"/>
          <w:szCs w:val="20"/>
        </w:rPr>
        <w:t>SWANA Conference including Certification Training on Landfills, Collection Systems, and Recycling)</w:t>
      </w:r>
    </w:p>
    <w:p w14:paraId="5211EA30" w14:textId="1BC54C98" w:rsidR="00B379DC" w:rsidRDefault="00B379DC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Solid Waste Symposium (Utah SWANA Beehive Chapter), March 13-17, 2018, Springdale, UT, </w:t>
      </w:r>
      <w:r w:rsidR="00673BEF">
        <w:rPr>
          <w:rFonts w:ascii="Times New Roman" w:hAnsi="Times New Roman" w:cs="Times New Roman"/>
          <w:sz w:val="20"/>
          <w:szCs w:val="20"/>
        </w:rPr>
        <w:t>District Manager one of presenters</w:t>
      </w:r>
    </w:p>
    <w:p w14:paraId="0A643B63" w14:textId="37C7AE94" w:rsidR="00673BEF" w:rsidRPr="005E1B4E" w:rsidRDefault="00673BEF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 Day </w:t>
      </w:r>
      <w:proofErr w:type="spellStart"/>
      <w:r>
        <w:rPr>
          <w:rFonts w:ascii="Times New Roman" w:hAnsi="Times New Roman" w:cs="Times New Roman"/>
          <w:sz w:val="20"/>
          <w:szCs w:val="20"/>
        </w:rPr>
        <w:t>Arbinger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Workshop, Utah Local Government Trust, May 23-24, 2018, Salt Lake City</w:t>
      </w:r>
    </w:p>
    <w:p w14:paraId="11A5600D" w14:textId="400615E6" w:rsidR="00673BEF" w:rsidRDefault="00673BE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Plan Update</w:t>
      </w:r>
    </w:p>
    <w:p w14:paraId="0F993D1A" w14:textId="77777777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Landfill Plan – on hold</w:t>
      </w:r>
    </w:p>
    <w:p w14:paraId="4A700BCD" w14:textId="77777777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Compost Plan – on hold</w:t>
      </w:r>
    </w:p>
    <w:p w14:paraId="4482F981" w14:textId="6ACCB607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Waste Diversion Plan (Replacing Recycling Plan)</w:t>
      </w:r>
    </w:p>
    <w:p w14:paraId="70FB4773" w14:textId="35501AA1" w:rsidR="00673BEF" w:rsidRDefault="00673BEF" w:rsidP="00673BEF">
      <w:pPr>
        <w:pStyle w:val="ListParagraph"/>
        <w:numPr>
          <w:ilvl w:val="2"/>
          <w:numId w:val="26"/>
        </w:numPr>
        <w:spacing w:after="0" w:line="240" w:lineRule="auto"/>
        <w:ind w:left="1530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673BEF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Mission Statement</w:t>
      </w:r>
    </w:p>
    <w:p w14:paraId="134BFA98" w14:textId="74F5EB43" w:rsidR="00673BEF" w:rsidRDefault="00673BEF" w:rsidP="00673BEF">
      <w:pPr>
        <w:pStyle w:val="ListParagraph"/>
        <w:numPr>
          <w:ilvl w:val="2"/>
          <w:numId w:val="26"/>
        </w:numPr>
        <w:spacing w:after="0" w:line="240" w:lineRule="auto"/>
        <w:ind w:left="1530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673BEF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Vision Statement</w:t>
      </w:r>
    </w:p>
    <w:p w14:paraId="1E6B742C" w14:textId="28936182" w:rsidR="00673BEF" w:rsidRDefault="00673BEF" w:rsidP="00673BEF">
      <w:pPr>
        <w:pStyle w:val="ListParagraph"/>
        <w:numPr>
          <w:ilvl w:val="2"/>
          <w:numId w:val="26"/>
        </w:numPr>
        <w:spacing w:after="0" w:line="240" w:lineRule="auto"/>
        <w:ind w:left="1530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673BEF">
        <w:rPr>
          <w:rFonts w:ascii="Times New Roman" w:hAnsi="Times New Roman" w:cs="Times New Roman"/>
          <w:b/>
          <w:i/>
          <w:sz w:val="20"/>
          <w:szCs w:val="20"/>
        </w:rPr>
        <w:t>Consensus Item:</w:t>
      </w:r>
      <w:r>
        <w:rPr>
          <w:rFonts w:ascii="Times New Roman" w:hAnsi="Times New Roman" w:cs="Times New Roman"/>
          <w:sz w:val="20"/>
          <w:szCs w:val="20"/>
        </w:rPr>
        <w:t xml:space="preserve">  Timeline for plan completion</w:t>
      </w:r>
    </w:p>
    <w:p w14:paraId="145225EE" w14:textId="3CD2C8FA" w:rsidR="00D17F49" w:rsidRDefault="00D17F4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E20EE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Policy Reviews</w:t>
      </w:r>
    </w:p>
    <w:p w14:paraId="2E85E3EB" w14:textId="38898136"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115-1050:  Administrative Control Board Appointment</w:t>
      </w:r>
      <w:r w:rsidR="000F51C9">
        <w:rPr>
          <w:rFonts w:ascii="Times New Roman" w:hAnsi="Times New Roman" w:cs="Times New Roman"/>
          <w:sz w:val="20"/>
          <w:szCs w:val="20"/>
        </w:rPr>
        <w:t xml:space="preserve"> Criteria, tabled from </w:t>
      </w:r>
      <w:r w:rsidR="00673BEF">
        <w:rPr>
          <w:rFonts w:ascii="Times New Roman" w:hAnsi="Times New Roman" w:cs="Times New Roman"/>
          <w:sz w:val="20"/>
          <w:szCs w:val="20"/>
        </w:rPr>
        <w:t>January</w:t>
      </w:r>
      <w:r w:rsidR="000F51C9">
        <w:rPr>
          <w:rFonts w:ascii="Times New Roman" w:hAnsi="Times New Roman" w:cs="Times New Roman"/>
          <w:sz w:val="20"/>
          <w:szCs w:val="20"/>
        </w:rPr>
        <w:t xml:space="preserve"> meeting</w:t>
      </w:r>
    </w:p>
    <w:p w14:paraId="61857AA5" w14:textId="770E03FD"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122-1050:  Electronic Meetings</w:t>
      </w:r>
      <w:r w:rsidR="000F51C9">
        <w:rPr>
          <w:rFonts w:ascii="Times New Roman" w:hAnsi="Times New Roman" w:cs="Times New Roman"/>
          <w:sz w:val="20"/>
          <w:szCs w:val="20"/>
        </w:rPr>
        <w:t xml:space="preserve">, tabled from </w:t>
      </w:r>
      <w:r w:rsidR="00673BEF">
        <w:rPr>
          <w:rFonts w:ascii="Times New Roman" w:hAnsi="Times New Roman" w:cs="Times New Roman"/>
          <w:sz w:val="20"/>
          <w:szCs w:val="20"/>
        </w:rPr>
        <w:t>January</w:t>
      </w:r>
      <w:r w:rsidR="000F51C9">
        <w:rPr>
          <w:rFonts w:ascii="Times New Roman" w:hAnsi="Times New Roman" w:cs="Times New Roman"/>
          <w:sz w:val="20"/>
          <w:szCs w:val="20"/>
        </w:rPr>
        <w:t xml:space="preserve"> meeting</w:t>
      </w:r>
    </w:p>
    <w:p w14:paraId="58BF08B2" w14:textId="388EF8EF"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</w:t>
      </w:r>
      <w:r w:rsidR="00083143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>-10</w:t>
      </w:r>
      <w:r w:rsidR="0008314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0:  GRAMA Record Management and Fee Policy</w:t>
      </w:r>
      <w:r w:rsidR="00673BEF">
        <w:rPr>
          <w:rFonts w:ascii="Times New Roman" w:hAnsi="Times New Roman" w:cs="Times New Roman"/>
          <w:sz w:val="20"/>
          <w:szCs w:val="20"/>
        </w:rPr>
        <w:t>, tabled from January meeting</w:t>
      </w:r>
    </w:p>
    <w:p w14:paraId="33BD7F10" w14:textId="5028BA55"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140-1050:  Administrative Control Board Code of Ethical Conduct</w:t>
      </w:r>
      <w:r w:rsidR="000F51C9">
        <w:rPr>
          <w:rFonts w:ascii="Times New Roman" w:hAnsi="Times New Roman" w:cs="Times New Roman"/>
          <w:sz w:val="20"/>
          <w:szCs w:val="20"/>
        </w:rPr>
        <w:t xml:space="preserve">, tabled from </w:t>
      </w:r>
      <w:r w:rsidR="00673BEF">
        <w:rPr>
          <w:rFonts w:ascii="Times New Roman" w:hAnsi="Times New Roman" w:cs="Times New Roman"/>
          <w:sz w:val="20"/>
          <w:szCs w:val="20"/>
        </w:rPr>
        <w:t>January</w:t>
      </w:r>
      <w:r w:rsidR="00B379DC">
        <w:rPr>
          <w:rFonts w:ascii="Times New Roman" w:hAnsi="Times New Roman" w:cs="Times New Roman"/>
          <w:sz w:val="20"/>
          <w:szCs w:val="20"/>
        </w:rPr>
        <w:t xml:space="preserve"> </w:t>
      </w:r>
      <w:r w:rsidR="000F51C9">
        <w:rPr>
          <w:rFonts w:ascii="Times New Roman" w:hAnsi="Times New Roman" w:cs="Times New Roman"/>
          <w:sz w:val="20"/>
          <w:szCs w:val="20"/>
        </w:rPr>
        <w:t>Meeting</w:t>
      </w:r>
    </w:p>
    <w:p w14:paraId="07C05FF5" w14:textId="76FFE9D7" w:rsidR="000B2D26" w:rsidRDefault="000F51C9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116.1-1240:  </w:t>
      </w:r>
      <w:r w:rsidR="000B2D26">
        <w:rPr>
          <w:rFonts w:ascii="Times New Roman" w:hAnsi="Times New Roman" w:cs="Times New Roman"/>
          <w:sz w:val="20"/>
          <w:szCs w:val="20"/>
        </w:rPr>
        <w:t>Nepotism/Anti-Fraternization Policy (clarification on paragraph 109, Policy 116-1240, Employee Handbook)</w:t>
      </w:r>
      <w:r w:rsidR="00B379DC">
        <w:rPr>
          <w:rFonts w:ascii="Times New Roman" w:hAnsi="Times New Roman" w:cs="Times New Roman"/>
          <w:sz w:val="20"/>
          <w:szCs w:val="20"/>
        </w:rPr>
        <w:t xml:space="preserve">, tabled from </w:t>
      </w:r>
      <w:r w:rsidR="00673BEF">
        <w:rPr>
          <w:rFonts w:ascii="Times New Roman" w:hAnsi="Times New Roman" w:cs="Times New Roman"/>
          <w:sz w:val="20"/>
          <w:szCs w:val="20"/>
        </w:rPr>
        <w:t>January</w:t>
      </w:r>
      <w:r w:rsidR="00B379DC">
        <w:rPr>
          <w:rFonts w:ascii="Times New Roman" w:hAnsi="Times New Roman" w:cs="Times New Roman"/>
          <w:sz w:val="20"/>
          <w:szCs w:val="20"/>
        </w:rPr>
        <w:t xml:space="preserve"> Meeting</w:t>
      </w:r>
    </w:p>
    <w:p w14:paraId="7A2DF6FE" w14:textId="01ACBAEC" w:rsidR="000F51C9" w:rsidRDefault="000B2D26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141-1440:  </w:t>
      </w:r>
      <w:r w:rsidR="00510AA2">
        <w:rPr>
          <w:rFonts w:ascii="Times New Roman" w:hAnsi="Times New Roman" w:cs="Times New Roman"/>
          <w:sz w:val="20"/>
          <w:szCs w:val="20"/>
        </w:rPr>
        <w:t>Visitors and Workplace Disruption</w:t>
      </w:r>
      <w:r>
        <w:rPr>
          <w:rFonts w:ascii="Times New Roman" w:hAnsi="Times New Roman" w:cs="Times New Roman"/>
          <w:sz w:val="20"/>
          <w:szCs w:val="20"/>
        </w:rPr>
        <w:t xml:space="preserve"> Policy</w:t>
      </w:r>
      <w:r w:rsidR="00B379DC">
        <w:rPr>
          <w:rFonts w:ascii="Times New Roman" w:hAnsi="Times New Roman" w:cs="Times New Roman"/>
          <w:sz w:val="20"/>
          <w:szCs w:val="20"/>
        </w:rPr>
        <w:t>, tabled from</w:t>
      </w:r>
      <w:r w:rsidR="00673BEF">
        <w:rPr>
          <w:rFonts w:ascii="Times New Roman" w:hAnsi="Times New Roman" w:cs="Times New Roman"/>
          <w:sz w:val="20"/>
          <w:szCs w:val="20"/>
        </w:rPr>
        <w:t xml:space="preserve"> January</w:t>
      </w:r>
      <w:r w:rsidR="00B379DC">
        <w:rPr>
          <w:rFonts w:ascii="Times New Roman" w:hAnsi="Times New Roman" w:cs="Times New Roman"/>
          <w:sz w:val="20"/>
          <w:szCs w:val="20"/>
        </w:rPr>
        <w:t xml:space="preserve"> Meeting</w:t>
      </w:r>
    </w:p>
    <w:p w14:paraId="506968EE" w14:textId="77777777"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14:paraId="76EB59A2" w14:textId="77777777" w:rsidR="00120FE5" w:rsidRPr="008E7927" w:rsidRDefault="00120FE5" w:rsidP="00DE62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CLOSED SESSION</w:t>
      </w:r>
    </w:p>
    <w:p w14:paraId="3DDAA0A0" w14:textId="3C71251C" w:rsidR="00D40F3E" w:rsidRPr="005E1B4E" w:rsidRDefault="00673BEF" w:rsidP="00DE623F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District Manager Evaluation</w:t>
      </w:r>
    </w:p>
    <w:p w14:paraId="0750EEDF" w14:textId="77777777" w:rsidR="008D4C3B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CLOSING</w:t>
      </w:r>
      <w:r w:rsidR="00120FE5" w:rsidRPr="008E7927">
        <w:rPr>
          <w:b/>
          <w:sz w:val="20"/>
          <w:szCs w:val="20"/>
        </w:rPr>
        <w:t xml:space="preserve"> ACTIONS </w:t>
      </w:r>
      <w:r w:rsidR="00ED313E" w:rsidRPr="008E7927">
        <w:rPr>
          <w:b/>
          <w:sz w:val="20"/>
          <w:szCs w:val="20"/>
        </w:rPr>
        <w:t>/</w:t>
      </w:r>
      <w:r w:rsidR="00120FE5"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>ADJOURNMENT</w:t>
      </w:r>
    </w:p>
    <w:p w14:paraId="46E8A532" w14:textId="77777777"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6F5FEC">
        <w:rPr>
          <w:rFonts w:ascii="Times New Roman" w:hAnsi="Times New Roman" w:cs="Times New Roman"/>
          <w:sz w:val="20"/>
          <w:szCs w:val="20"/>
        </w:rPr>
        <w:t>March</w:t>
      </w:r>
      <w:r w:rsidR="00B379DC">
        <w:rPr>
          <w:rFonts w:ascii="Times New Roman" w:hAnsi="Times New Roman" w:cs="Times New Roman"/>
          <w:sz w:val="20"/>
          <w:szCs w:val="20"/>
        </w:rPr>
        <w:t xml:space="preserve"> 8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14:paraId="6616543E" w14:textId="77777777" w:rsidR="008D4C3B" w:rsidRPr="005E1B4E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01AAA9A4" w14:textId="3A426500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673BEF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C80DBC">
        <w:rPr>
          <w:rFonts w:ascii="Times New Roman" w:hAnsi="Times New Roman" w:cs="Times New Roman"/>
          <w:sz w:val="20"/>
          <w:szCs w:val="20"/>
          <w:u w:val="single"/>
        </w:rPr>
        <w:t>5th</w:t>
      </w:r>
      <w:bookmarkStart w:id="0" w:name="_GoBack"/>
      <w:bookmarkEnd w:id="0"/>
      <w:r w:rsidR="003002DA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6F5FEC">
        <w:rPr>
          <w:rFonts w:ascii="Times New Roman" w:hAnsi="Times New Roman" w:cs="Times New Roman"/>
          <w:sz w:val="20"/>
          <w:szCs w:val="20"/>
          <w:u w:val="single"/>
        </w:rPr>
        <w:t>February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77777777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4741">
        <w:rPr>
          <w:rFonts w:ascii="Times New Roman" w:hAnsi="Times New Roman" w:cs="Times New Roman"/>
          <w:sz w:val="20"/>
          <w:szCs w:val="20"/>
        </w:rPr>
        <w:t>Brandon MacKay</w:t>
      </w:r>
    </w:p>
    <w:p w14:paraId="642F6F09" w14:textId="77777777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7D4741">
        <w:rPr>
          <w:rFonts w:ascii="Times New Roman" w:hAnsi="Times New Roman" w:cs="Times New Roman"/>
          <w:sz w:val="20"/>
          <w:szCs w:val="20"/>
        </w:rPr>
        <w:t>Clerk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547D" w14:textId="77777777" w:rsidR="005D3FCF" w:rsidRDefault="005D3FCF" w:rsidP="00D66606">
      <w:pPr>
        <w:spacing w:after="0" w:line="240" w:lineRule="auto"/>
      </w:pPr>
      <w:r>
        <w:separator/>
      </w:r>
    </w:p>
  </w:endnote>
  <w:endnote w:type="continuationSeparator" w:id="0">
    <w:p w14:paraId="1A0625E0" w14:textId="77777777" w:rsidR="005D3FCF" w:rsidRDefault="005D3FCF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015925A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C80DB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AA3C" w14:textId="77777777" w:rsidR="005D3FCF" w:rsidRDefault="005D3FCF" w:rsidP="00D66606">
      <w:pPr>
        <w:spacing w:after="0" w:line="240" w:lineRule="auto"/>
      </w:pPr>
      <w:r>
        <w:separator/>
      </w:r>
    </w:p>
  </w:footnote>
  <w:footnote w:type="continuationSeparator" w:id="0">
    <w:p w14:paraId="3C78D0AC" w14:textId="77777777" w:rsidR="005D3FCF" w:rsidRDefault="005D3FCF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77777777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6F5FEC">
      <w:t>February 8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739C1"/>
    <w:multiLevelType w:val="hybridMultilevel"/>
    <w:tmpl w:val="B21420C4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1"/>
  </w:num>
  <w:num w:numId="5">
    <w:abstractNumId w:val="17"/>
  </w:num>
  <w:num w:numId="6">
    <w:abstractNumId w:val="9"/>
  </w:num>
  <w:num w:numId="7">
    <w:abstractNumId w:val="14"/>
  </w:num>
  <w:num w:numId="8">
    <w:abstractNumId w:val="7"/>
  </w:num>
  <w:num w:numId="9">
    <w:abstractNumId w:val="6"/>
  </w:num>
  <w:num w:numId="10">
    <w:abstractNumId w:val="22"/>
  </w:num>
  <w:num w:numId="11">
    <w:abstractNumId w:val="16"/>
  </w:num>
  <w:num w:numId="12">
    <w:abstractNumId w:val="20"/>
  </w:num>
  <w:num w:numId="13">
    <w:abstractNumId w:val="18"/>
  </w:num>
  <w:num w:numId="14">
    <w:abstractNumId w:val="4"/>
  </w:num>
  <w:num w:numId="15">
    <w:abstractNumId w:val="16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3"/>
  </w:num>
  <w:num w:numId="18">
    <w:abstractNumId w:val="10"/>
  </w:num>
  <w:num w:numId="19">
    <w:abstractNumId w:val="23"/>
  </w:num>
  <w:num w:numId="20">
    <w:abstractNumId w:val="5"/>
  </w:num>
  <w:num w:numId="21">
    <w:abstractNumId w:val="19"/>
  </w:num>
  <w:num w:numId="22">
    <w:abstractNumId w:val="1"/>
  </w:num>
  <w:num w:numId="23">
    <w:abstractNumId w:val="11"/>
  </w:num>
  <w:num w:numId="24">
    <w:abstractNumId w:val="0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61AC5"/>
    <w:rsid w:val="00063E00"/>
    <w:rsid w:val="000740AD"/>
    <w:rsid w:val="00076E2C"/>
    <w:rsid w:val="00083143"/>
    <w:rsid w:val="000838B2"/>
    <w:rsid w:val="00084DED"/>
    <w:rsid w:val="000937C4"/>
    <w:rsid w:val="0009484C"/>
    <w:rsid w:val="000A62AF"/>
    <w:rsid w:val="000B2D26"/>
    <w:rsid w:val="000D27A0"/>
    <w:rsid w:val="000F2B58"/>
    <w:rsid w:val="000F51C9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1F0980"/>
    <w:rsid w:val="00200431"/>
    <w:rsid w:val="00206C5A"/>
    <w:rsid w:val="00211078"/>
    <w:rsid w:val="00223CA9"/>
    <w:rsid w:val="002250B3"/>
    <w:rsid w:val="00241394"/>
    <w:rsid w:val="00262F50"/>
    <w:rsid w:val="00265DD3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29EC"/>
    <w:rsid w:val="00333D38"/>
    <w:rsid w:val="003422A5"/>
    <w:rsid w:val="00344512"/>
    <w:rsid w:val="0034662B"/>
    <w:rsid w:val="00347234"/>
    <w:rsid w:val="00353833"/>
    <w:rsid w:val="0036061C"/>
    <w:rsid w:val="00373202"/>
    <w:rsid w:val="0038215D"/>
    <w:rsid w:val="00382D4C"/>
    <w:rsid w:val="003913F4"/>
    <w:rsid w:val="003922C8"/>
    <w:rsid w:val="003B36C1"/>
    <w:rsid w:val="003B384A"/>
    <w:rsid w:val="003B6838"/>
    <w:rsid w:val="003C77F4"/>
    <w:rsid w:val="003D14E0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767A"/>
    <w:rsid w:val="004A1C18"/>
    <w:rsid w:val="004A5476"/>
    <w:rsid w:val="004B063A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40827"/>
    <w:rsid w:val="00564935"/>
    <w:rsid w:val="00570538"/>
    <w:rsid w:val="00573578"/>
    <w:rsid w:val="00576AD6"/>
    <w:rsid w:val="00581F71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79F5"/>
    <w:rsid w:val="00605AFA"/>
    <w:rsid w:val="00610189"/>
    <w:rsid w:val="00612092"/>
    <w:rsid w:val="00617D65"/>
    <w:rsid w:val="006404BD"/>
    <w:rsid w:val="00650679"/>
    <w:rsid w:val="00662F4B"/>
    <w:rsid w:val="00667077"/>
    <w:rsid w:val="00673BEF"/>
    <w:rsid w:val="0068094D"/>
    <w:rsid w:val="006937B8"/>
    <w:rsid w:val="006A48AC"/>
    <w:rsid w:val="006B1559"/>
    <w:rsid w:val="006B1EE6"/>
    <w:rsid w:val="006B7BB0"/>
    <w:rsid w:val="006C32EB"/>
    <w:rsid w:val="006E4BEF"/>
    <w:rsid w:val="006F5FEC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68D"/>
    <w:rsid w:val="00875793"/>
    <w:rsid w:val="00875BBF"/>
    <w:rsid w:val="00894D3F"/>
    <w:rsid w:val="00895378"/>
    <w:rsid w:val="00897E4A"/>
    <w:rsid w:val="008A135D"/>
    <w:rsid w:val="008A634F"/>
    <w:rsid w:val="008B49D4"/>
    <w:rsid w:val="008B54AF"/>
    <w:rsid w:val="008B6881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5F1C"/>
    <w:rsid w:val="00952C24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775F6"/>
    <w:rsid w:val="00A8384A"/>
    <w:rsid w:val="00A954B8"/>
    <w:rsid w:val="00AA1A97"/>
    <w:rsid w:val="00AA4077"/>
    <w:rsid w:val="00AB2E9F"/>
    <w:rsid w:val="00AB5F8A"/>
    <w:rsid w:val="00AC7B19"/>
    <w:rsid w:val="00AD2036"/>
    <w:rsid w:val="00AF5A26"/>
    <w:rsid w:val="00B070ED"/>
    <w:rsid w:val="00B12EEC"/>
    <w:rsid w:val="00B14575"/>
    <w:rsid w:val="00B14985"/>
    <w:rsid w:val="00B22423"/>
    <w:rsid w:val="00B379DC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D313E"/>
    <w:rsid w:val="00ED3574"/>
    <w:rsid w:val="00ED5738"/>
    <w:rsid w:val="00EE498F"/>
    <w:rsid w:val="00F137C8"/>
    <w:rsid w:val="00F20356"/>
    <w:rsid w:val="00F271CF"/>
    <w:rsid w:val="00F32544"/>
    <w:rsid w:val="00F32E96"/>
    <w:rsid w:val="00F42933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E5AA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4</cp:revision>
  <cp:lastPrinted>2018-02-02T22:17:00Z</cp:lastPrinted>
  <dcterms:created xsi:type="dcterms:W3CDTF">2018-02-01T23:16:00Z</dcterms:created>
  <dcterms:modified xsi:type="dcterms:W3CDTF">2018-02-02T22:33:00Z</dcterms:modified>
</cp:coreProperties>
</file>